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35"/>
        <w:gridCol w:w="1215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候诊椅双人位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候诊椅三人位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Yjk1MDRmMTQ2NGE3M2UzZjYxN2U5ZWY5MTVlYmYifQ=="/>
  </w:docVars>
  <w:rsids>
    <w:rsidRoot w:val="1B8436E6"/>
    <w:rsid w:val="13C4398A"/>
    <w:rsid w:val="1B84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2024-09-29T08:20:00Z</dcterms:created>
  <dc:creator>john</dc:creator>
  <cp:lastModifiedBy>WPS_1641611554</cp:lastModifiedBy>
  <dcterms:modified xsi:type="dcterms:W3CDTF">2024-09-29T08:27:34Z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FB6C03B1B6BD4046990A39D6AAEF418B_13</vt:lpwstr>
  </property>
</Properties>
</file>