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A5F0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cs="宋体"/>
          <w:spacing w:val="8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44"/>
          <w:szCs w:val="44"/>
        </w:rPr>
        <w:t>关于召开</w:t>
      </w:r>
      <w:r>
        <w:rPr>
          <w:rFonts w:hint="eastAsia" w:cs="宋体"/>
          <w:spacing w:val="8"/>
          <w:sz w:val="44"/>
          <w:szCs w:val="44"/>
          <w:lang w:val="en-US" w:eastAsia="zh-CN"/>
        </w:rPr>
        <w:t>苍南县人民医院</w:t>
      </w:r>
    </w:p>
    <w:p w14:paraId="6D26002B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cs="宋体"/>
          <w:spacing w:val="8"/>
          <w:sz w:val="44"/>
          <w:szCs w:val="44"/>
          <w:lang w:val="en-US" w:eastAsia="zh-CN"/>
        </w:rPr>
      </w:pPr>
      <w:r>
        <w:rPr>
          <w:rFonts w:hint="eastAsia" w:cs="宋体"/>
          <w:spacing w:val="8"/>
          <w:sz w:val="44"/>
          <w:szCs w:val="44"/>
          <w:lang w:val="en-US" w:eastAsia="zh-CN"/>
        </w:rPr>
        <w:t>食堂</w:t>
      </w:r>
      <w:r>
        <w:rPr>
          <w:rFonts w:hint="eastAsia" w:ascii="宋体" w:hAnsi="宋体" w:eastAsia="宋体" w:cs="宋体"/>
          <w:spacing w:val="8"/>
          <w:sz w:val="44"/>
          <w:szCs w:val="44"/>
        </w:rPr>
        <w:t>大宗物资</w:t>
      </w:r>
      <w:r>
        <w:rPr>
          <w:rFonts w:hint="eastAsia" w:cs="宋体"/>
          <w:spacing w:val="8"/>
          <w:sz w:val="44"/>
          <w:szCs w:val="44"/>
          <w:lang w:val="en-US" w:eastAsia="zh-CN"/>
        </w:rPr>
        <w:t>(水产品)</w:t>
      </w:r>
    </w:p>
    <w:p w14:paraId="44607520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44"/>
          <w:szCs w:val="44"/>
        </w:rPr>
        <w:t>采购需求调研会的通知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3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我单位拟于近期开展苍南县</w:t>
      </w:r>
      <w:r>
        <w:rPr>
          <w:rFonts w:hint="eastAsia" w:cs="宋体"/>
          <w:spacing w:val="4"/>
          <w:sz w:val="28"/>
          <w:szCs w:val="28"/>
          <w:lang w:val="en-US" w:eastAsia="zh-CN"/>
        </w:rPr>
        <w:t>食堂大宗物资(水产品)采购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项目的采购工作，根据财政部《政府采购需求管理办法》精神，为全面了解该项目的相关情况，现面向市场开展需求调查，欢迎具有相应资质的供应商报名参加。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spacing w:before="204" w:line="228" w:lineRule="auto"/>
      </w:pPr>
      <w:r>
        <w:rPr>
          <w:rFonts w:ascii="黑体" w:hAnsi="黑体" w:eastAsia="黑体" w:cs="黑体"/>
          <w:spacing w:val="7"/>
          <w:sz w:val="31"/>
          <w:szCs w:val="31"/>
        </w:rPr>
        <w:t>一、采购内容</w:t>
      </w:r>
    </w:p>
    <w:p w14:paraId="60E73C64">
      <w:pPr>
        <w:spacing w:before="120" w:beforeLines="50" w:after="120" w:afterLines="50" w:line="400" w:lineRule="exact"/>
        <w:ind w:firstLine="442" w:firstLineChars="200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  <w:lang w:val="en-US" w:eastAsia="zh-CN"/>
        </w:rPr>
        <w:t>水产品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类</w:t>
      </w:r>
    </w:p>
    <w:p w14:paraId="536486EF">
      <w:pPr>
        <w:spacing w:line="400" w:lineRule="exact"/>
        <w:ind w:firstLine="440" w:firstLineChars="200"/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采购内容</w:t>
      </w:r>
    </w:p>
    <w:tbl>
      <w:tblPr>
        <w:tblStyle w:val="8"/>
        <w:tblW w:w="100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774"/>
        <w:gridCol w:w="1567"/>
        <w:gridCol w:w="1891"/>
        <w:gridCol w:w="757"/>
        <w:gridCol w:w="1119"/>
        <w:gridCol w:w="1166"/>
        <w:gridCol w:w="1166"/>
      </w:tblGrid>
      <w:tr w14:paraId="51340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798D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1CFE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品 名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0DD5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执行标准及技术要求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8428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规格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DE60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C690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1-4月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基准单价（元）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1035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9-12月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基准单价（元）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C1B8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备注</w:t>
            </w:r>
          </w:p>
        </w:tc>
      </w:tr>
      <w:tr w14:paraId="4A6E9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7F35A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新鲜类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25620">
            <w:pPr>
              <w:spacing w:line="240" w:lineRule="auto"/>
              <w:jc w:val="center"/>
              <w:rPr>
                <w:rFonts w:hint="eastAsia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E232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5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3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（新鲜）鮸鱼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342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符合GB 2733-2015 食品安全国家标准，鲜、冻动物性水产品，每批次货物提供必要的质量证明材料。</w:t>
            </w:r>
          </w:p>
          <w:p w14:paraId="14AD6B42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3337B4AD">
            <w:pPr>
              <w:bidi w:val="0"/>
              <w:rPr>
                <w:rFonts w:hint="eastAsia"/>
                <w:lang w:val="en-US" w:eastAsia="zh-CN"/>
              </w:rPr>
            </w:pPr>
          </w:p>
          <w:p w14:paraId="2A34FD30">
            <w:pPr>
              <w:bidi w:val="0"/>
              <w:rPr>
                <w:rFonts w:hint="eastAsia"/>
                <w:lang w:val="en-US" w:eastAsia="zh-CN"/>
              </w:rPr>
            </w:pPr>
          </w:p>
          <w:p w14:paraId="197D5890">
            <w:pPr>
              <w:bidi w:val="0"/>
              <w:rPr>
                <w:rFonts w:hint="eastAsia"/>
                <w:lang w:val="en-US" w:eastAsia="zh-CN"/>
              </w:rPr>
            </w:pPr>
          </w:p>
          <w:p w14:paraId="4FD2D1FD">
            <w:pPr>
              <w:bidi w:val="0"/>
              <w:rPr>
                <w:rFonts w:hint="eastAsia"/>
                <w:lang w:val="en-US" w:eastAsia="zh-CN"/>
              </w:rPr>
            </w:pPr>
          </w:p>
          <w:p w14:paraId="1AA0D1F7">
            <w:pPr>
              <w:bidi w:val="0"/>
              <w:rPr>
                <w:rFonts w:hint="eastAsia"/>
                <w:lang w:val="en-US" w:eastAsia="zh-CN"/>
              </w:rPr>
            </w:pPr>
          </w:p>
          <w:p w14:paraId="51AF8348">
            <w:pPr>
              <w:bidi w:val="0"/>
              <w:rPr>
                <w:rFonts w:hint="eastAsia"/>
                <w:lang w:val="en-US" w:eastAsia="zh-CN"/>
              </w:rPr>
            </w:pPr>
          </w:p>
          <w:p w14:paraId="7401AA37">
            <w:pPr>
              <w:bidi w:val="0"/>
              <w:rPr>
                <w:rFonts w:hint="eastAsia"/>
                <w:lang w:val="en-US" w:eastAsia="zh-CN"/>
              </w:rPr>
            </w:pPr>
          </w:p>
          <w:p w14:paraId="63DCBE82">
            <w:pPr>
              <w:bidi w:val="0"/>
              <w:rPr>
                <w:rFonts w:hint="eastAsia"/>
                <w:lang w:val="en-US" w:eastAsia="zh-CN"/>
              </w:rPr>
            </w:pPr>
          </w:p>
          <w:p w14:paraId="4370B2D7"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C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100克/片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9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7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C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B3BB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40AB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A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0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（新鲜）虾米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304E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575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C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A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0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3E22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5DBF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8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A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雄湖蟹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55AD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B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D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8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3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579C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DB65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9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0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母湖蟹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578B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2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2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3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2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71A3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CDEF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0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F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切好花蟹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6DD5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746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100克-150克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0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F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E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D26C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E779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B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C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小蓝旗蟹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6CAC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7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5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B6A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A9E75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B076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45D5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8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A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6F71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3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50克-80克/只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A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64F17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D3260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E1E77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F214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4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（活）母江蟹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92CF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2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3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2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0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00BB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396F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5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6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（活）公江蟹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7A80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7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A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7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5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4725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2705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1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5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（新鲜）白鱼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C6F7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6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200克-250克/条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3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B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1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D4BD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5572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F4E0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6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东星斑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9E47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3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500克-600克/条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9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C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0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D4535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558F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7F32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B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尖头虾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AE33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F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A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A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F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E94AB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45F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BB84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5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鮟鱇鱼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A84A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1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500克-600克/条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2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3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B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0CAA6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BAA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B73B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3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马友鱼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B3A3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500克-600克/条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3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6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9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E0B3A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A729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0880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5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596D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50克-80克/只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9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A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F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142A7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33A1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82BE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B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海鲫鱼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A958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D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100克-150克/条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4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7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8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FDD45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33E8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9DCA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B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鲻鱼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15B0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F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500克-600克/条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6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1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A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F0C90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27E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E8DA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B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八爪鱼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15D4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4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30克-50克/个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8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1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5005E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0411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87A5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3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A3F6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4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50克-80克/条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8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8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8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A9D9C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9DC6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F7E2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4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4EA1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B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8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1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45094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7893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F7E1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0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0326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C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克-30克/条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3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A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1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4BF71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C197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B480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9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8353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0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A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E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4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988E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A537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FC05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8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794F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D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125-150克/条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7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1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E027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A456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7092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7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(新鲜）鲳鱼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478E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80克-100克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0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E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F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5A3E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6442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249D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2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4355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C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9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1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0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68E8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FDD2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F96F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6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（新鲜）小黄鱼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A6EF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2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2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1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A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8716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5E64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F7CD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（新鲜）小黄鱼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0AD1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150-200克/条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E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F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8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86E3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BE20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5FFA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C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9BD2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A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0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8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A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F63B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C137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821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南麂黄鱼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A896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1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4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5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4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41CE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3A6B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3565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8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南麂黄鱼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B69A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0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9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1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3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0AF5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7EC5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449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A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新鲜）虎头鱼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4AEB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9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D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6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8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EB5C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976E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ECE0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9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酒糟带鱼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6CBC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F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3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0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7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4692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8D22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6DC4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2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（新鲜）水果鱼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9C35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5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0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A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5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FF9D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E6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7E8A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6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（新鲜）中鱼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B008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D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4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3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2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DB98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A624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5E63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4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（新鲜）细鳞中鱼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40B9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1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6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4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E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445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F1D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48E5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3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（新鲜）塔鳗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FD94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5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5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8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5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C071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4B14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314B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5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（新鲜）塔鳗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726B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9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2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D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6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D2DD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8F37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1F7C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8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79A5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200克-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F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D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6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EB9D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1D88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B48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8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9962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A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300克-400克/条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5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A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8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4BB9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B0CB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FDB7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（新鲜）鱿鱼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CF75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9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75克-150克/个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C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A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F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20DB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F5B0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96CC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0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（新鲜）小蜘蛛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4AB4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A56A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30克-50克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E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D90CE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26090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32AF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125D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365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B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（新鲜）马鲛鱼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9368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1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8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8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9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5DD0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FAD5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A445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C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（新鲜）马鲛鱼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DBDF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0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C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9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C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824D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9467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3005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6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（新鲜）鱿鱼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8BA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B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250克-300克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1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E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3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FFDD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E31D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874D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3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凤尾鱼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D463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E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每条长度6cm以上，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E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9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3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1A67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963B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9D7D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8FA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eastAsia="zh-CN"/>
              </w:rPr>
              <w:t>（新鲜）黄三仔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38CC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D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100克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0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C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5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A9E7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1022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72FC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A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（新鲜）黄山鱼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4542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7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C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0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3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372A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D926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A95D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E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（新鲜）黄山鱼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68EE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7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400克-500克/条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A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F02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7A5DF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764B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1D5E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08BC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4AE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  罗氏虾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07EC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4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7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4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2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3F4F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C370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2F37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C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7E58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F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2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C62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3C97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9993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0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（活）对虾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5652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3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9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B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5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4ABB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2BE7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EB0D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7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（活）小白虾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6A21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F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D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6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5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51F6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D159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9635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F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（活）虾姑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2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5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40克-50克/只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D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C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C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E7DF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9B56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3FC2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D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（活）虾姑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A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8958F">
            <w:pPr>
              <w:keepNext w:val="0"/>
              <w:keepLines w:val="0"/>
              <w:widowControl/>
              <w:suppressLineNumbers w:val="0"/>
              <w:tabs>
                <w:tab w:val="center" w:pos="990"/>
                <w:tab w:val="right" w:pos="1861"/>
              </w:tabs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25克-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克/只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7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A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4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32E0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0E4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2F25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1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（活杀）黑鱼片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5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E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3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7B31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3D42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2770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1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（活杀）河鲫鱼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51BF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6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8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9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1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3B99B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B34B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E37E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E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（新鲜）水鱼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6414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B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B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C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0DDF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CFE0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0CD3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D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（新鲜）目鱼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D2B4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A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B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3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5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D517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5A44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A3AF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3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目鱼花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6492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799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A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F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C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FE10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5D5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F675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7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4AA2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1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800克-1000克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4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F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0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2EBD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AAC9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54BE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7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BA47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4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5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A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7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EC1C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A353B06"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4C4A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E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鳊鱼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4753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A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D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B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6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C29A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BC29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225A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F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胖头鱼尾巴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EAC6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0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E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5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D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FA7B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7635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C131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2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水发海参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6494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FD8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5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C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C36D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0A29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E0FC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4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01B3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F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C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D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B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52C4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7D3E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D779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B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鳝鱼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EB8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2A5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25克/条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2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6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4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0A82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65898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2C13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C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白海蜇血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1897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A23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F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E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6C2C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A299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3FE6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7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海蜇皮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8160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750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A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B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1408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B629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9C03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E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海蜇头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40C6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C41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1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7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C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D6BB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3D34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999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E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海蜇花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3586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757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D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6CAAA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64218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8D48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6955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5762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E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FA39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0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500克-750克/斤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5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1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8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5C1F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2A0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C9F7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7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咸米鱼段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EF11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75克/片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E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9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63E4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5AA9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0C57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7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鱼面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0B41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EA8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4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4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6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400D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1F1B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1A99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4F6F3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鮸鱼身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2856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C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3-4斤/条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E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6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0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DD9E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F046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EC20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F778D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鮸鱼头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F803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100克—150克/个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5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3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D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86E7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8A2A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DC3C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8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牛蛙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EA42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88F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9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7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8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662D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eastAsia="zh-CN"/>
              </w:rPr>
              <w:t>杀洗去内脏净重</w:t>
            </w:r>
          </w:p>
        </w:tc>
      </w:tr>
      <w:tr w14:paraId="3BCB6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F0C1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0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扇贝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2C57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2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50克-75克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D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3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9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050A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3E00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C8A5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E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血哈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B680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703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5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A8980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F55B6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445E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80CA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EEF2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6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大鲍鱼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D706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4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45克-50克/只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3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59AB1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E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654D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D42D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5A94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E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淡菜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9AFF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C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25克-30克/个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C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F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F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9105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6A6B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BB86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带子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5AEB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F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100克-125克/个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406E8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C7D9F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8A19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1789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A1C7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C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23A7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E64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15克-20克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7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0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4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19FD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FF71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6145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A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蛤蜊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6C43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C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7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1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1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D7BD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1057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E3D1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6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花甲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5546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10克-12克/个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F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8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49E8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9B48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0BAB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1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花哈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F097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B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10克--12克/个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E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6D7E4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D2287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5789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15DA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BAFF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8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大蛏子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70D7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1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8克-10克/个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7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5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C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1F86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BE58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3C11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2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竹蛏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A0D4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F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0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5254E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15129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A4DB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F2B3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01CB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F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刀蛏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2DEC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3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10克-15克/个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0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18D34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64074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3595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3925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5FA1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D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海蛎螺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66B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F05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150克-200克/个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A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3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3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B39D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BC03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4559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2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钉螺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E164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C4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3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1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7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5DFB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CCB5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ECEE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7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42EB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7B8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8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A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3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BF19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7697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32A0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5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F243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02C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B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B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4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89E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680C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6873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C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牡蛎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1700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D85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5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A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1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934B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0CB0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A615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4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咸泥螺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A059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C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220克/瓶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A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A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E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D2A5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1ECF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C4F4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4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咸蛏子</w:t>
            </w:r>
          </w:p>
        </w:tc>
        <w:tc>
          <w:tcPr>
            <w:tcW w:w="1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9ED2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7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270克/瓶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8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B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9BE6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46EE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A2FA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D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香螺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5B5B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4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4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F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5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AA75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0A48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B402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2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花螺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E7C4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7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A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F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4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B80E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20AA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EA7F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E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红龙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23A1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6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400克-500克/只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3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E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D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722D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5DAF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5E13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D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波斯顿龙虾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493D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E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400克-500克/只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8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7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D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E879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9844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4EE2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C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小龙虾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5BAA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C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50-80克/只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1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A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E352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D1A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EE45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6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九节虾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A235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D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2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0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A911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C8E0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9E75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F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猷蠓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11E9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D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100克-150克/只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A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9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A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A936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9F09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4D59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C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57FF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5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600克-800克/条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B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E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9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74BD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0D62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2AB8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0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多宝鱼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81CA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5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6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A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8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8A80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ADF8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45ED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8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BB84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5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A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7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0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7599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74C3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941A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5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花鲢鱼头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D29B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1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5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B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5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F2EF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D6F5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6777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E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河鳗（活）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8BE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E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400克/600克/条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4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2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B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9BE2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EB87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6CBAA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鱼生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0A2D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C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5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A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D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7C79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BD35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433E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2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A1C7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400克-500克/条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0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2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7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1FC0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ABBA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2171B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F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八爪鱼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652D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F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20克-30克/条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0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5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6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DAF3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103F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3FDE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黄刺鱼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3E12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4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50克-60克/条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1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0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0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68F1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60E7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D38B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F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烂肚鱼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39B4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2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C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D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D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B5C6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19E4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0A8B3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6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BEA0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0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E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1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3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F959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EFDD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4981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8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海鲫鱼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ADB0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E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80/100克/条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3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2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E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E881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BC1F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FC9F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A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鱼棍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46F6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9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C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A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2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0D12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526C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1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C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红虾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BD75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B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F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3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C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1A42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9E68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2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A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沙蒜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0658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9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D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3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6D08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EC0C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5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1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石奶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DB52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C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7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E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9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546E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9D9F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E637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  <w:t>冰冻类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60E4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0F52B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0135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F1A6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品 名</w:t>
            </w:r>
          </w:p>
        </w:tc>
        <w:tc>
          <w:tcPr>
            <w:tcW w:w="1567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7470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执行标准及技术要求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FB76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规格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F9FD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6A4F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基准单价（元）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BACC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备注</w:t>
            </w:r>
          </w:p>
        </w:tc>
      </w:tr>
      <w:tr w14:paraId="21A1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F57A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2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蟹肉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2C3A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符合GB 2733-2015 食品安全国家标准，鲜、冻动物性水产品，每批次货物提供必要的质量证明材料。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C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240克*60包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1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1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5F41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AF09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5E36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8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A514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1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冻30-40只/斤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1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2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E14F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AA77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D8F9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1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5BCA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0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冻25-30只/斤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8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2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BC47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6A1D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F70B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C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虾仁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7EB5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7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冻70-90只/斤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6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1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F6BE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4931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102D1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2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秋刀鱼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210C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B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100克-150克/条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1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C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D95F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CCDA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F696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2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82C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9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冻50-60g/条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8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F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5384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4613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34A2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8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2830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B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冻60g-80g/条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7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73BF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CC65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6BF4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5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9CA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0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冻200-300g/条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8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5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5CD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848C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3D9A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F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B59A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8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冻300-400g/条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A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4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71E1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99E2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2B79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8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1D78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D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冻500-700g条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0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B4DF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6CE0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AA54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5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鮸鱼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02F5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1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冻200-300g/条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E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7FB0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01EB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AEAF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5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鮸鱼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9C55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冻300-400g/条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D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D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2BC4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ED86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F8EB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5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5B6D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0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冻80-100g/条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A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F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4F7A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4799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8622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C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117A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E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冻100-150g/条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F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C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44D6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ED87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5B06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1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流网鲳鱼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D3FB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B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冻100g-150g/条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0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E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1C31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5F28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63F1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tabs>
                <w:tab w:val="left" w:pos="214"/>
              </w:tabs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D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4675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F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冻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00g-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5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0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E97B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B2D4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BEE1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C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墨鱼（大）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E267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8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冻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00g-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9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0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4396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BF7C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53C61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A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鱿鱼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1AF9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7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冻1000-2000g/个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5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A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024C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08CB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D4A1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F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黄三子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8889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F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每条约0.15斤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75克/条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4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4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2E776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96FA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AC90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E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马鲛段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8410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8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每条约3斤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3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E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C485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EA45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4C0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4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59A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2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每条约0.12斤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6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F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0782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F754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27F6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A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鸦片鱼头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5303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A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200-300克/个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2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6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6A90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0931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2FAA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1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鸦片鱼头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7DFE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1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300-500克/个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F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E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4CC4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CE5F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9889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8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鸦片鱼身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127D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7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3-4斤/条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5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9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240E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46F4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23B3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1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沙鱼粒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006B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8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0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2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AD7A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8826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FE3A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5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品牌免浆黑鱼片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D360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8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250克/盒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A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9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8373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EFA9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453E1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9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品牌免浆黑鱼片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0C97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0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1kg*10包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3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1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E37B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F1B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C5D6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D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品牌虾滑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CFDB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150克*30包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E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49FF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0806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5BDF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7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品牌蛋饺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6E3C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0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165克*60包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5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A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55DB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1BFF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A2C2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E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咸黄山鱼段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CA37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E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100克/片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7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28A8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38C3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3238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2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冰冻塔鱼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FEAB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0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200-300克/条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9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C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96BD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D506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AF1E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D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粉丝扇贝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2053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4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8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B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075B7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8E26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66E6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1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香螺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E693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5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A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6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E3D87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8BA6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F4B0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F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海蛎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A386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9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4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F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BAE78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746F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8126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8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鱿鱼头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F53D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E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8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38BB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7E04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D66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蛤肉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000C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7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3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8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3A0C8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CCF3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11FE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F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扇贝肉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53F9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6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4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6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0072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F92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B828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9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包心鱼丸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F4AB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1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E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0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E961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920D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FC570">
            <w:pPr>
              <w:numPr>
                <w:ilvl w:val="0"/>
                <w:numId w:val="7"/>
              </w:numPr>
              <w:spacing w:line="240" w:lineRule="auto"/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  <w:t>其他类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977E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3A17A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4C2A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A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马鲛鱼鲞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25C8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符合GB 2733-2015 食品安全国家标准，鲜、冻动物性水产品，每批次货物提供必要的质量证明材料。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E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50克-65克/片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B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D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B2C8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343D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7435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8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鲳鱼鲞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0276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0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15克-20克/条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8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8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430E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6961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1361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F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带鱼鲞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47F1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E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6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6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442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D3B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2A16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F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黄鱼鲞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3340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1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60克-80克/条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3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0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6955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DA76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ED65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0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黄鱼鲞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7924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F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100-150克/条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B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3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E2C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E7F1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9B7A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1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丁香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D4B1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2B0F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B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0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1DB6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6A84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26E9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1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干贝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3F3B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938C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D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0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1341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8326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8205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7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虾皮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96D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4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一级淡干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2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1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A3E1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966A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8121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0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咸虾皮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6037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9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中号 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2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5B41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D280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4E0B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6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153C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A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30克-40克/只（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一级淡干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2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4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F95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5183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C44C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A5A4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4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只/斤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E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4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13FD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54AD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297E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1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鳗鲞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4718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8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80-100g/条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0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1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1E0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52EF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6446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F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鳗鱼干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69C2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E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2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7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13B7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AFA7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9044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1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鮸鱼干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21EB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9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淡干200-250g/条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C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8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7A32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828A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D567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3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鮸鱼片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2A4F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E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咸鲜75g-100g/片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C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C6C1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485C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AF55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8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鮸鱼鲞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D7F9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D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冻300g-500g/个　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B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5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142A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6F4B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1BA4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D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熟扣肉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966C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9174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C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9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07C8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DC0B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F386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7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白中扣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D38C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9D00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C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9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1DC1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2E5B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A0DB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0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蛤肉干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5035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C6A8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7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3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EA5D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9034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52D4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1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米鱼干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16CF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83D8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5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B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500D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4371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14BE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A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蜘蛛干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249E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1049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3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B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FB57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8987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57D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7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羊角鱼干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FB5B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609B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E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8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A9D8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D090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C97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2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明脯干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4C02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D705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8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E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6090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1AA2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0475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4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蛏子干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3E28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8DFD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8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3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B5F1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467B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DA65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tabs>
                <w:tab w:val="left" w:pos="289"/>
              </w:tabs>
              <w:ind w:left="63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7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水鱼干</w:t>
            </w: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239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101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7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3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3FCF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DA1E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FA14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6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巴浪鱼干</w:t>
            </w: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D5CD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395E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6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2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B45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161178C2"/>
    <w:p w14:paraId="01FA6311">
      <w:pPr>
        <w:spacing w:before="101" w:line="226" w:lineRule="auto"/>
        <w:rPr>
          <w:rFonts w:ascii="黑体" w:hAnsi="黑体" w:eastAsia="黑体" w:cs="黑体"/>
          <w:spacing w:val="8"/>
          <w:sz w:val="31"/>
          <w:szCs w:val="31"/>
        </w:rPr>
      </w:pPr>
    </w:p>
    <w:p w14:paraId="04C00EAF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二、采购需求调研需提供以下资料（加盖公章）</w:t>
      </w:r>
    </w:p>
    <w:p w14:paraId="0D3B5B2C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按以下次序装订（序号1-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），须提供正本1份，副本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份，电子版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B31F84D">
      <w:pPr>
        <w:numPr>
          <w:ilvl w:val="0"/>
          <w:numId w:val="0"/>
        </w:numPr>
        <w:bidi w:val="0"/>
        <w:ind w:left="559" w:leftChars="266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资质证明（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营业执照、食品经营许可证、从业人员健康证等</w:t>
      </w:r>
      <w:r>
        <w:rPr>
          <w:rFonts w:hint="eastAsia" w:ascii="宋体" w:hAnsi="宋体" w:eastAsia="宋体" w:cs="宋体"/>
          <w:sz w:val="28"/>
          <w:szCs w:val="28"/>
        </w:rPr>
        <w:t xml:space="preserve">）； </w:t>
      </w:r>
    </w:p>
    <w:p w14:paraId="5D668151">
      <w:pPr>
        <w:numPr>
          <w:ilvl w:val="0"/>
          <w:numId w:val="0"/>
        </w:numPr>
        <w:bidi w:val="0"/>
        <w:ind w:firstLine="1120" w:firstLineChars="4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报价单（附表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）； </w:t>
      </w:r>
    </w:p>
    <w:p w14:paraId="6072AFC8">
      <w:pPr>
        <w:numPr>
          <w:ilvl w:val="0"/>
          <w:numId w:val="0"/>
        </w:numPr>
        <w:bidi w:val="0"/>
        <w:ind w:left="559" w:leftChars="266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近三年内，服务中标的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县机关、企事业单位</w:t>
      </w:r>
      <w:r>
        <w:rPr>
          <w:rFonts w:hint="eastAsia" w:ascii="宋体" w:hAnsi="宋体" w:eastAsia="宋体" w:cs="宋体"/>
          <w:sz w:val="28"/>
          <w:szCs w:val="28"/>
        </w:rPr>
        <w:t>用户名单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及合同</w:t>
      </w:r>
      <w:r>
        <w:rPr>
          <w:rFonts w:hint="eastAsia" w:ascii="宋体" w:hAnsi="宋体" w:eastAsia="宋体" w:cs="宋体"/>
          <w:sz w:val="28"/>
          <w:szCs w:val="28"/>
        </w:rPr>
        <w:t xml:space="preserve">； </w:t>
      </w:r>
    </w:p>
    <w:p w14:paraId="46293C89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三、报名方式</w:t>
      </w:r>
    </w:p>
    <w:p w14:paraId="24E5858E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通过邮件方式提交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电子版材料及</w:t>
      </w:r>
      <w:r>
        <w:rPr>
          <w:rFonts w:hint="eastAsia" w:ascii="宋体" w:hAnsi="宋体" w:eastAsia="宋体" w:cs="宋体"/>
          <w:sz w:val="28"/>
          <w:szCs w:val="28"/>
        </w:rPr>
        <w:t>报名表（附表1）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(文件名称：项目名称+公司名称)</w:t>
      </w:r>
      <w:r>
        <w:rPr>
          <w:rFonts w:hint="eastAsia" w:ascii="宋体" w:hAnsi="宋体" w:eastAsia="宋体" w:cs="宋体"/>
          <w:sz w:val="28"/>
          <w:szCs w:val="28"/>
        </w:rPr>
        <w:t>，邮箱地址：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8"/>
          <w:szCs w:val="28"/>
          <w:shd w:val="clear" w:fill="FFFFFF"/>
        </w:rPr>
        <w:t>18906639371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8"/>
          <w:szCs w:val="28"/>
          <w:shd w:val="clear" w:fill="FFFFFF"/>
          <w:lang w:val="en-US" w:eastAsia="zh-CN"/>
        </w:rPr>
        <w:t>@163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.com。</w:t>
      </w:r>
    </w:p>
    <w:p w14:paraId="71F9E02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四、报名截止时间</w:t>
      </w:r>
    </w:p>
    <w:p w14:paraId="5372EA5F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星期一12：00</w:t>
      </w:r>
      <w:r>
        <w:rPr>
          <w:rFonts w:hint="eastAsia" w:ascii="宋体" w:hAnsi="宋体" w:eastAsia="宋体" w:cs="宋体"/>
          <w:sz w:val="28"/>
          <w:szCs w:val="28"/>
        </w:rPr>
        <w:t>，逾期不再接受报名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报名截止时间以邮件发送时间为准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97F337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五、采购需求调研会时间</w:t>
      </w:r>
    </w:p>
    <w:p w14:paraId="734DC126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另行</w:t>
      </w:r>
      <w:r>
        <w:rPr>
          <w:rFonts w:hint="eastAsia" w:ascii="宋体" w:hAnsi="宋体" w:eastAsia="宋体" w:cs="宋体"/>
          <w:sz w:val="28"/>
          <w:szCs w:val="28"/>
        </w:rPr>
        <w:t>通知</w:t>
      </w:r>
    </w:p>
    <w:p w14:paraId="504D1E6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六、采购需求调研会地点</w:t>
      </w:r>
    </w:p>
    <w:p w14:paraId="2F4824BE">
      <w:pPr>
        <w:bidi w:val="0"/>
        <w:ind w:left="500" w:leftChars="0" w:firstLine="50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另行</w:t>
      </w:r>
      <w:r>
        <w:rPr>
          <w:rFonts w:hint="eastAsia" w:ascii="宋体" w:hAnsi="宋体" w:eastAsia="宋体" w:cs="宋体"/>
          <w:sz w:val="28"/>
          <w:szCs w:val="28"/>
        </w:rPr>
        <w:t>通知</w:t>
      </w:r>
    </w:p>
    <w:p w14:paraId="764182A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七、联系人及联系方式</w:t>
      </w:r>
    </w:p>
    <w:p w14:paraId="5E08480F">
      <w:pPr>
        <w:bidi w:val="0"/>
        <w:ind w:left="500" w:leftChars="0" w:firstLine="500" w:firstLineChars="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李主任，18968987099</w:t>
      </w:r>
    </w:p>
    <w:p w14:paraId="4BAFDE4B">
      <w:pPr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br w:type="page"/>
      </w:r>
    </w:p>
    <w:p w14:paraId="55A19433">
      <w:pPr>
        <w:pStyle w:val="3"/>
        <w:spacing w:before="91" w:line="219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spacing w:val="-11"/>
          <w:sz w:val="28"/>
          <w:szCs w:val="28"/>
        </w:rPr>
        <w:t>附表</w:t>
      </w:r>
      <w:r>
        <w:rPr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1</w:t>
      </w:r>
    </w:p>
    <w:p w14:paraId="20731445">
      <w:pPr>
        <w:pStyle w:val="3"/>
        <w:spacing w:line="223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苍南县人民医院项目</w:t>
      </w:r>
    </w:p>
    <w:p w14:paraId="71493BC3">
      <w:pPr>
        <w:pStyle w:val="3"/>
        <w:spacing w:line="223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采购需求调研会</w:t>
      </w:r>
      <w:r>
        <w:rPr>
          <w:rFonts w:hint="eastAsia" w:ascii="黑体" w:hAnsi="黑体" w:eastAsia="黑体" w:cs="黑体"/>
          <w:spacing w:val="5"/>
          <w:sz w:val="32"/>
          <w:szCs w:val="32"/>
        </w:rPr>
        <w:t>报名表</w:t>
      </w:r>
    </w:p>
    <w:p w14:paraId="7F37C9B7">
      <w:pPr>
        <w:spacing w:before="88"/>
      </w:pPr>
    </w:p>
    <w:tbl>
      <w:tblPr>
        <w:tblStyle w:val="10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2110"/>
        <w:gridCol w:w="1978"/>
        <w:gridCol w:w="2342"/>
      </w:tblGrid>
      <w:tr w14:paraId="7FB7E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8864" w:type="dxa"/>
            <w:gridSpan w:val="4"/>
            <w:vAlign w:val="center"/>
          </w:tcPr>
          <w:p w14:paraId="020A0B59">
            <w:pPr>
              <w:pStyle w:val="11"/>
              <w:spacing w:before="305" w:line="219" w:lineRule="auto"/>
              <w:ind w:left="1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一、企业基本情况</w:t>
            </w:r>
          </w:p>
        </w:tc>
      </w:tr>
      <w:tr w14:paraId="45B00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7D1FCF19">
            <w:pPr>
              <w:pStyle w:val="11"/>
              <w:spacing w:before="303" w:line="217" w:lineRule="auto"/>
              <w:ind w:left="4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供应商名称</w:t>
            </w:r>
          </w:p>
        </w:tc>
        <w:tc>
          <w:tcPr>
            <w:tcW w:w="2110" w:type="dxa"/>
            <w:vAlign w:val="center"/>
          </w:tcPr>
          <w:p w14:paraId="24AECB8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3C2D6EA6">
            <w:pPr>
              <w:pStyle w:val="11"/>
              <w:spacing w:before="303" w:line="220" w:lineRule="auto"/>
              <w:ind w:left="26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法定代表人</w:t>
            </w:r>
          </w:p>
        </w:tc>
        <w:tc>
          <w:tcPr>
            <w:tcW w:w="2342" w:type="dxa"/>
            <w:vAlign w:val="center"/>
          </w:tcPr>
          <w:p w14:paraId="31C0957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23E0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50277531">
            <w:pPr>
              <w:pStyle w:val="11"/>
              <w:spacing w:before="303" w:line="219" w:lineRule="auto"/>
              <w:ind w:left="34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组织机构代码</w:t>
            </w:r>
          </w:p>
        </w:tc>
        <w:tc>
          <w:tcPr>
            <w:tcW w:w="2110" w:type="dxa"/>
            <w:vAlign w:val="center"/>
          </w:tcPr>
          <w:p w14:paraId="0724A07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17613E7E">
            <w:pPr>
              <w:pStyle w:val="11"/>
              <w:spacing w:before="303" w:line="219" w:lineRule="auto"/>
              <w:ind w:left="40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注册资本</w:t>
            </w:r>
          </w:p>
        </w:tc>
        <w:tc>
          <w:tcPr>
            <w:tcW w:w="2342" w:type="dxa"/>
            <w:vAlign w:val="center"/>
          </w:tcPr>
          <w:p w14:paraId="53821F0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4817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5403D56">
            <w:pPr>
              <w:pStyle w:val="11"/>
              <w:spacing w:before="303" w:line="217" w:lineRule="auto"/>
              <w:ind w:left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单位地址</w:t>
            </w:r>
          </w:p>
        </w:tc>
        <w:tc>
          <w:tcPr>
            <w:tcW w:w="2110" w:type="dxa"/>
            <w:vAlign w:val="center"/>
          </w:tcPr>
          <w:p w14:paraId="58E2F7A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1AA6A06F">
            <w:pPr>
              <w:pStyle w:val="11"/>
              <w:spacing w:before="302" w:line="221" w:lineRule="auto"/>
              <w:ind w:left="40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公司类型</w:t>
            </w:r>
          </w:p>
        </w:tc>
        <w:tc>
          <w:tcPr>
            <w:tcW w:w="2342" w:type="dxa"/>
            <w:vAlign w:val="center"/>
          </w:tcPr>
          <w:p w14:paraId="3B704D0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9CEC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0430EE1">
            <w:pPr>
              <w:pStyle w:val="11"/>
              <w:spacing w:before="305" w:line="220" w:lineRule="auto"/>
              <w:ind w:left="3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主要经营范围</w:t>
            </w:r>
          </w:p>
        </w:tc>
        <w:tc>
          <w:tcPr>
            <w:tcW w:w="6430" w:type="dxa"/>
            <w:gridSpan w:val="3"/>
            <w:vAlign w:val="center"/>
          </w:tcPr>
          <w:p w14:paraId="363CDC6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249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12623AAA">
            <w:pPr>
              <w:pStyle w:val="11"/>
              <w:spacing w:before="305" w:line="219" w:lineRule="auto"/>
              <w:ind w:left="34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>企业资质证书</w:t>
            </w:r>
          </w:p>
        </w:tc>
        <w:tc>
          <w:tcPr>
            <w:tcW w:w="6430" w:type="dxa"/>
            <w:gridSpan w:val="3"/>
            <w:vAlign w:val="center"/>
          </w:tcPr>
          <w:p w14:paraId="75455CF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F73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41C9FED1">
            <w:pPr>
              <w:pStyle w:val="11"/>
              <w:spacing w:before="307" w:line="220" w:lineRule="auto"/>
              <w:ind w:left="7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vAlign w:val="center"/>
          </w:tcPr>
          <w:p w14:paraId="0F189B1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07593BAD">
            <w:pPr>
              <w:pStyle w:val="11"/>
              <w:spacing w:before="307" w:line="219" w:lineRule="auto"/>
              <w:ind w:left="40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联系方式</w:t>
            </w:r>
          </w:p>
        </w:tc>
        <w:tc>
          <w:tcPr>
            <w:tcW w:w="2342" w:type="dxa"/>
            <w:vAlign w:val="center"/>
          </w:tcPr>
          <w:p w14:paraId="18D33CF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2F81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184CD0ED">
            <w:pPr>
              <w:pStyle w:val="11"/>
              <w:spacing w:before="307" w:line="219" w:lineRule="auto"/>
              <w:ind w:left="34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备用联系方式</w:t>
            </w:r>
          </w:p>
        </w:tc>
        <w:tc>
          <w:tcPr>
            <w:tcW w:w="2110" w:type="dxa"/>
            <w:vAlign w:val="center"/>
          </w:tcPr>
          <w:p w14:paraId="6CEB6A3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27B9C295">
            <w:pPr>
              <w:pStyle w:val="11"/>
              <w:spacing w:before="307" w:line="219" w:lineRule="auto"/>
              <w:ind w:left="43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电子邮箱</w:t>
            </w:r>
          </w:p>
        </w:tc>
        <w:tc>
          <w:tcPr>
            <w:tcW w:w="2342" w:type="dxa"/>
            <w:vAlign w:val="center"/>
          </w:tcPr>
          <w:p w14:paraId="2B376DE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619A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2434" w:type="dxa"/>
            <w:vAlign w:val="center"/>
          </w:tcPr>
          <w:p w14:paraId="2B1B19C2">
            <w:pPr>
              <w:pStyle w:val="11"/>
              <w:spacing w:before="310" w:line="221" w:lineRule="auto"/>
              <w:ind w:left="93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备注</w:t>
            </w:r>
          </w:p>
        </w:tc>
        <w:tc>
          <w:tcPr>
            <w:tcW w:w="6430" w:type="dxa"/>
            <w:gridSpan w:val="3"/>
            <w:vAlign w:val="center"/>
          </w:tcPr>
          <w:p w14:paraId="4476B82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63E2170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32" w:bottom="1292" w:left="1604" w:header="0" w:footer="1039" w:gutter="0"/>
          <w:cols w:space="720" w:num="1"/>
        </w:sectPr>
      </w:pPr>
    </w:p>
    <w:p w14:paraId="79AB3A93">
      <w:pPr>
        <w:pStyle w:val="3"/>
        <w:spacing w:before="91" w:line="219" w:lineRule="auto"/>
        <w:rPr>
          <w:rFonts w:hint="eastAsia" w:ascii="宋体" w:hAnsi="宋体" w:eastAsia="宋体" w:cs="宋体"/>
          <w:spacing w:val="-3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spacing w:val="-11"/>
          <w:sz w:val="28"/>
          <w:szCs w:val="28"/>
          <w:lang w:val="en-US" w:eastAsia="zh-CN"/>
        </w:rPr>
        <w:t>2</w:t>
      </w:r>
    </w:p>
    <w:p w14:paraId="2AD465BF">
      <w:pPr>
        <w:spacing w:before="129" w:line="175" w:lineRule="auto"/>
        <w:jc w:val="center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报价单</w:t>
      </w:r>
    </w:p>
    <w:p w14:paraId="0B8FFC7E">
      <w:pPr>
        <w:spacing w:before="25"/>
        <w:rPr>
          <w:rFonts w:hint="eastAsia" w:ascii="仿宋" w:hAnsi="仿宋" w:eastAsia="仿宋" w:cs="仿宋"/>
        </w:rPr>
      </w:pPr>
    </w:p>
    <w:p w14:paraId="02B6ECC1">
      <w:pPr>
        <w:spacing w:before="120" w:beforeLines="50" w:after="120" w:afterLines="50" w:line="400" w:lineRule="exact"/>
        <w:ind w:firstLine="442" w:firstLineChars="200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  <w:lang w:val="en-US" w:eastAsia="zh-CN"/>
        </w:rPr>
        <w:t>水产品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highlight w:val="none"/>
        </w:rPr>
        <w:t>类</w:t>
      </w:r>
    </w:p>
    <w:p w14:paraId="0452D518">
      <w:pPr>
        <w:spacing w:line="400" w:lineRule="exact"/>
        <w:ind w:firstLine="440" w:firstLineChars="200"/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</w:rPr>
        <w:t>采购内容</w:t>
      </w:r>
    </w:p>
    <w:tbl>
      <w:tblPr>
        <w:tblStyle w:val="8"/>
        <w:tblW w:w="100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774"/>
        <w:gridCol w:w="1567"/>
        <w:gridCol w:w="1891"/>
        <w:gridCol w:w="757"/>
        <w:gridCol w:w="1119"/>
        <w:gridCol w:w="1166"/>
        <w:gridCol w:w="1166"/>
      </w:tblGrid>
      <w:tr w14:paraId="1B527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226B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FA5D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品 名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56A4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执行标准及技术要求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4C76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规格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B555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E70B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1-4月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基准单价（元）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5156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9-12月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基准单价（元）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29B7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备注</w:t>
            </w:r>
          </w:p>
        </w:tc>
      </w:tr>
      <w:tr w14:paraId="0C6B8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D9FE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新鲜类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2EAE1">
            <w:pPr>
              <w:spacing w:line="240" w:lineRule="auto"/>
              <w:jc w:val="center"/>
              <w:rPr>
                <w:rFonts w:hint="eastAsia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455F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6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8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（新鲜）鮸鱼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50A2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符合GB 2733-2015 食品安全国家标准，鲜、冻动物性水产品，每批次货物提供必要的质量证明材料。</w:t>
            </w:r>
          </w:p>
          <w:p w14:paraId="2E4EC879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 w14:paraId="4E6FD990">
            <w:pPr>
              <w:bidi w:val="0"/>
              <w:rPr>
                <w:rFonts w:hint="eastAsia"/>
                <w:lang w:val="en-US" w:eastAsia="zh-CN"/>
              </w:rPr>
            </w:pPr>
          </w:p>
          <w:p w14:paraId="57660332">
            <w:pPr>
              <w:bidi w:val="0"/>
              <w:rPr>
                <w:rFonts w:hint="eastAsia"/>
                <w:lang w:val="en-US" w:eastAsia="zh-CN"/>
              </w:rPr>
            </w:pPr>
          </w:p>
          <w:p w14:paraId="54D80FA3">
            <w:pPr>
              <w:bidi w:val="0"/>
              <w:rPr>
                <w:rFonts w:hint="eastAsia"/>
                <w:lang w:val="en-US" w:eastAsia="zh-CN"/>
              </w:rPr>
            </w:pPr>
          </w:p>
          <w:p w14:paraId="0E3DFF5F">
            <w:pPr>
              <w:bidi w:val="0"/>
              <w:rPr>
                <w:rFonts w:hint="eastAsia"/>
                <w:lang w:val="en-US" w:eastAsia="zh-CN"/>
              </w:rPr>
            </w:pPr>
          </w:p>
          <w:p w14:paraId="0F10FB42">
            <w:pPr>
              <w:bidi w:val="0"/>
              <w:rPr>
                <w:rFonts w:hint="eastAsia"/>
                <w:lang w:val="en-US" w:eastAsia="zh-CN"/>
              </w:rPr>
            </w:pPr>
          </w:p>
          <w:p w14:paraId="6EBE50B5">
            <w:pPr>
              <w:bidi w:val="0"/>
              <w:rPr>
                <w:rFonts w:hint="eastAsia"/>
                <w:lang w:val="en-US" w:eastAsia="zh-CN"/>
              </w:rPr>
            </w:pPr>
          </w:p>
          <w:p w14:paraId="20E9084C">
            <w:pPr>
              <w:bidi w:val="0"/>
              <w:rPr>
                <w:rFonts w:hint="eastAsia"/>
                <w:lang w:val="en-US" w:eastAsia="zh-CN"/>
              </w:rPr>
            </w:pPr>
          </w:p>
          <w:p w14:paraId="2C2D882D">
            <w:pPr>
              <w:bidi w:val="0"/>
              <w:rPr>
                <w:rFonts w:hint="eastAsia"/>
                <w:lang w:val="en-US" w:eastAsia="zh-CN"/>
              </w:rPr>
            </w:pPr>
          </w:p>
          <w:p w14:paraId="0C3AEAF0">
            <w:pPr>
              <w:bidi w:val="0"/>
              <w:jc w:val="right"/>
              <w:rPr>
                <w:rFonts w:hint="eastAsia"/>
                <w:lang w:val="en-US"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7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100克/片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B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6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2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7476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CBDC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F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0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（新鲜）虾米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3EDC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118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B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4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D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2013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934E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4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1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雄湖蟹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E8E8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3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F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C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0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CB6D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A5B1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A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0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母湖蟹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AC9E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3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3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6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A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5171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DF5A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0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F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切好花蟹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7911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382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100克-150克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B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B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3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2C94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707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8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1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小蓝旗蟹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471F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2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874C7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A2130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0C2D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B17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0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1E67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6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50克-80克/只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1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ED7A6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8AFDE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92A97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1407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8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0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（活）母江蟹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84CD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0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3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F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9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7EDB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D320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C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F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（活）公江蟹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2417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6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E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E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E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34CD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7ED2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C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C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（新鲜）白鱼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1CAE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B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200克-250克/条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2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C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E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6794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A640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4D76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1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东星斑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0E0A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F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500克-600克/条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9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4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A59FC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3B9B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A20A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E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尖头虾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46A1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1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9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E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1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2C5A0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E179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0418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0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鮟鱇鱼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F7AA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500克-600克/条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0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9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7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9D106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9B02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175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3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马友鱼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C50F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9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500克-600克/条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4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B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2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51CCC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7D2E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6CC1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3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737D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5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50克-80克/只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8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E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2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9D75D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B4BD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A008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6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海鲫鱼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FCF7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D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100克-150克/条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5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E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0335B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0364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1C25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D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鲻鱼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5B1B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9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500克-600克/条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4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6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5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B345E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062E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154E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1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八爪鱼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F893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5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30克-50克/个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9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7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E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8CDCE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B062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6FE6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3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C047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B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50克-80克/条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9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E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8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2B2EC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DC61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75F4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0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B230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2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A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9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D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AC51B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407B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BD34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6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724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6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克-30克/条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C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2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9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F37FB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9244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D6DF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F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9650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1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2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A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8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D24F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1FF6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D38C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19F8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6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125-150克/条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B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F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6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9C0E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E175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F734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A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(新鲜）鲳鱼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D961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4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80克-100克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2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D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E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2E62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D3FD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5C7F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0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8904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A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1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F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6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5792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92C0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8BA8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A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（新鲜）小黄鱼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2F82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B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9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D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B78F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7B2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35BA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3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（新鲜）小黄鱼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69B2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C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150-200克/条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2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9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C4A9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3D1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D240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1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大黄鱼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DAB4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1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2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3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9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99C0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39F3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3EEE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D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南麂黄鱼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F263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2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4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C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9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B40D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6584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08F7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8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南麂黄鱼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3EEF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2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2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7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7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1FE7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9F6B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A41F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F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新鲜）虎头鱼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6A37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C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C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9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5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73AB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A1A6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69BE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4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酒糟带鱼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4BAB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6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2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4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8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6390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0568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0C62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F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（新鲜）水果鱼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E90A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3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4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9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0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200F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26B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7087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8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（新鲜）中鱼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7851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C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B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F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E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226C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6038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B52C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7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（新鲜）细鳞中鱼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0C89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8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6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0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D8D2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F917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5FA2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6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（新鲜）塔鳗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5E90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C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F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8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F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0360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505A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F8B4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（新鲜）塔鳗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5FE9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5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D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1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1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150F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661B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91F2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1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4D37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F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200克-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1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3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0320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4254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A20A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D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2EEA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C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300克-400克/条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F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8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F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F352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3515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E219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B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（新鲜）鱿鱼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4BE0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1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75克-150克/个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8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7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6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B708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E525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76F6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C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（新鲜）小蜘蛛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D13C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F0E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30克-50克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8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C1BD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4216B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1815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5F32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0B6F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D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（新鲜）马鲛鱼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2671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7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C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3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92CE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2CF5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9AB7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E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（新鲜）马鲛鱼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CFC1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3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C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7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E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63A6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C7C8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EF08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8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（新鲜）鱿鱼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6838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E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250克-300克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B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2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C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6719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5897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A24A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E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凤尾鱼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7E22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8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每条长度6cm以上，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4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8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A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6E32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52A9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7C14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B59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eastAsia="zh-CN"/>
              </w:rPr>
              <w:t>（新鲜）黄三仔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CA5D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2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100克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0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8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3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406C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CEFD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1638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6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（新鲜）黄山鱼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D528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0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C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E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E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1481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E82B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A6B3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7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（新鲜）黄山鱼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9F2E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F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400克-500克/条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9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1ED6A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067F8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0054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EC56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487C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99F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  罗氏虾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2678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4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7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C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47E8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E263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FD19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7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6C2C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F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2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3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2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F215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E010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8BA0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（活）对虾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CAC1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D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E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F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3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F05A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7A04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F96C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9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（活）小白虾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D96B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6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F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1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7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CCE6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988B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A31F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B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（活）虾姑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F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4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40克-50克/只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9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E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D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D1B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7A79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635A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8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（活）虾姑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6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F9083">
            <w:pPr>
              <w:keepNext w:val="0"/>
              <w:keepLines w:val="0"/>
              <w:widowControl/>
              <w:suppressLineNumbers w:val="0"/>
              <w:tabs>
                <w:tab w:val="center" w:pos="990"/>
                <w:tab w:val="right" w:pos="1861"/>
              </w:tabs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25克-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克/只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5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E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C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53E92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127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310F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5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（活杀）黑鱼片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3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7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8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B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003E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7292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619D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8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（活杀）河鲫鱼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F9B8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8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A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A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D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7862E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848F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22F0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1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（新鲜）水鱼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0822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9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D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F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0826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0049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297B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0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（新鲜）目鱼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8C7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4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D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C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9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1C3A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150F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6E456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B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目鱼花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BBC1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FE2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E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2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0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BDE6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8A6B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2F095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8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2D84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1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800克-1000克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0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E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D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2F49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3B63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6540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C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B414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4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1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3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5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EDB9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5329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18F6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5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鳊鱼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FCDE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E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4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D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67DC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C016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39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4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胖头鱼尾巴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F5DD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A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A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9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A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31BB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9F1B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C35D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8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水发海参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C69E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0E4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0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6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7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F01D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C1F6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3610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A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（活）跳鱼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FC4F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8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E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2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C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3272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250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3870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7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鳝鱼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E974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F144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highlight w:val="none"/>
                <w:lang w:val="en-US" w:eastAsia="zh-CN"/>
              </w:rPr>
              <w:t>25克/条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C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7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6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A7CA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已杀洗，去内脏净重</w:t>
            </w:r>
          </w:p>
        </w:tc>
      </w:tr>
      <w:tr w14:paraId="219B8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FA26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9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白海蜇血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74F9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AF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0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1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BCEC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DC8C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816C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3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海蜇皮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4CF4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9F7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0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C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C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0C82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4B24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9C9A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0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海蜇头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B33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0B5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E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C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8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05CB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0791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BFBF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1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海蜇花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330F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9D7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6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FD05D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0F532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40D6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02D0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4B23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6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453D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E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500克-750克/斤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B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F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E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B2E1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0C88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F89F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2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咸米鱼段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05AC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2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75克/片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4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2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F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09AB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F453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D2EE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E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鱼面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48CD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5F0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1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7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6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1C19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C0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1878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601E1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鮸鱼身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853B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5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3-4斤/条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D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2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0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1C26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4C4E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0399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AC2B9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鮸鱼头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4D32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2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100克—150克/个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F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C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D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FBEC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0D9E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5014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9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牛蛙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C30D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BE4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D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D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7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5624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highlight w:val="none"/>
                <w:lang w:eastAsia="zh-CN"/>
              </w:rPr>
              <w:t>杀洗去内脏净重</w:t>
            </w:r>
          </w:p>
        </w:tc>
      </w:tr>
      <w:tr w14:paraId="3441D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4319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8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扇贝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A8DE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8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50克-75克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E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B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A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EB5D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6EE7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3D02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血哈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5D03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814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F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F213D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4E7F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FA9D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7957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4B41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2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大鲍鱼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543C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6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45克-50克/只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CC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02ACA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D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E94A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59CA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61CA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3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淡菜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1BCE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D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25克-30克/个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A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5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A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3EE6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6C5B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4855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C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带子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CAE7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F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100克-125克/个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1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B1441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B3DC6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8CEE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8A34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1BAB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A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F8F0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9188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15克-20克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3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B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4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728F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00C5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62B5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9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蛤蜊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E957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9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E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064E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7377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A610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1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花甲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7BA8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10克-12克/个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3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4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4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B681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8FC7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A255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4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花哈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D6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E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10克--12克/个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9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C7489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B979B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077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9EC1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9705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1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大蛏子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0837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0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8克-10克/个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F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8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B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4208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D991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AC58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4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竹蛏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F3F9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A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1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1549F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ED8A7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2530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D36F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295D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C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刀蛏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D65B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5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10克-15克/个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1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98047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9B22A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DA3D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3D56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E4BD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海蛎螺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5F3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092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150克-200克/个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5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1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F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6057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694D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A252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钉螺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F6AD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5F8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9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3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4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C4E3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C023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441F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2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EE42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82B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1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1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E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4FCC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F132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4C47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4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0CC9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514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1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B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D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FED0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6C84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A4F1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6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牡蛎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657E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DCF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9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3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8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69AE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7742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386B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A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咸泥螺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93CD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1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220克/瓶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4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6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5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07F1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7EB6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C4CAC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A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咸蛏子</w:t>
            </w:r>
          </w:p>
        </w:tc>
        <w:tc>
          <w:tcPr>
            <w:tcW w:w="1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2EE8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3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270克/瓶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B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7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E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FAD0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64A8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9454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C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香螺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CDB8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4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9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C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6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6014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1D44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2009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7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花螺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175D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0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B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5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F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9680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8CE8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63F7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7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红龙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F028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8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400克-500克/只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B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7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C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F6B4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421A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0511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6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波斯顿龙虾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ABA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9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400克-500克/只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5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6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1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A48D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A5C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E962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小龙虾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AD87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6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50-80克/只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B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B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D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1649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379DC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EEE5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8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九节虾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782A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0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E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B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9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8AC4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E1BB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E097D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E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猷蠓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A6F3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1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100克-150克/只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8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5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D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D1C2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531F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8F627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2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D669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600克-800克/条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4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6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F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FCAD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B33A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5B2C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B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多宝鱼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FC5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9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0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A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7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9B29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15B5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1651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3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578A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D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200克-350克/条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4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9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D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AD26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408B6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14E6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D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花鲢鱼头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2751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E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8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8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C9AF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1E0F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B333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A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河鳗（活）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D2CB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8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400克/600克/条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8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6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F6C2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94CE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CF29D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鱼生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09BF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B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9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4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2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F7CF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16AA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0BD3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7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CF0E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2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400克-500克/条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A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C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D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9E80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A14A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176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B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八爪鱼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BDA0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E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20克-30克/条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4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4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0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144F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0F7E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7C78E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1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黄刺鱼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D75D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1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50克-60克/条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E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A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F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E1C0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7156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03F5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9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烂肚鱼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2021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9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2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C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EAB0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09B40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9D53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E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CF27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0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C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1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2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355E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748C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15AC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6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海鲫鱼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7ED0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80/100克/条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4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9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6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DC0A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F196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60B8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C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鱼棍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431F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3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E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6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C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1CEA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7888A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5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红虾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7E2C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3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4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D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2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E4CA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5D9DA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8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B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沙蒜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E63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7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9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7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1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08D2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6AEDF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E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2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石奶</w:t>
            </w:r>
          </w:p>
        </w:tc>
        <w:tc>
          <w:tcPr>
            <w:tcW w:w="1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C43B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6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9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F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B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47ED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 w14:paraId="249DD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FE24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  <w:t>冰冻类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3E2F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04F65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36F3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0486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品 名</w:t>
            </w:r>
          </w:p>
        </w:tc>
        <w:tc>
          <w:tcPr>
            <w:tcW w:w="1567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F6E1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执行标准及技术要求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70B7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规格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3DB1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DE18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基准单价（元）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257D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  <w:t>备注</w:t>
            </w:r>
          </w:p>
        </w:tc>
      </w:tr>
      <w:tr w14:paraId="1BC9D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2740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蟹肉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A9B9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符合GB 2733-2015 食品安全国家标准，鲜、冻动物性水产品，每批次货物提供必要的质量证明材料。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1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240克*60包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C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E3E5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3D6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9FAB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6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E32F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2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冻30-40只/斤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4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4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0D29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AC4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E783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2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对虾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F541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A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冻25-30只/斤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7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8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B2EB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BFDF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6C5D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4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虾仁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338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C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冻70-90只/斤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6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1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5008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377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CA7B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4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秋刀鱼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859C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9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100克-150克/条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2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0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C994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651B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8ACB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6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CDC9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7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冻50-60g/条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6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E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3058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5246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BCA81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C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89D1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9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冻60g-80g/条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F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E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724B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8E80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B5B9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4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E373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0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冻200-300g/条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E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3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4101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689D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F26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B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BD4C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E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冻300-400g/条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A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B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FFA9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8709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FBEB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3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F736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6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冻500-700g条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C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D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994D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215B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1B68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鮸鱼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B8AA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5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冻200-300g/条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F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C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DD39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C689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37B5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1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鮸鱼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A760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5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冻300-400g/条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1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1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5DC7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8482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7409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6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3A8B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7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冻80-100g/条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5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4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0547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38FB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0A4B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D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AEA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3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冻100-150g/条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4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E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BDDC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E022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7E68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3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流网鲳鱼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602B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1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冻100g-150g/条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A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D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A039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9B0D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DE91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tabs>
                <w:tab w:val="left" w:pos="214"/>
              </w:tabs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B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B405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F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冻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00g-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C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D0FB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2299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4ED7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8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墨鱼（大）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E585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3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冻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00g-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5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3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C233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154A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C95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2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鱿鱼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53F9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1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冻1000-2000g/个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E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9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94CF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7C03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B507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8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黄三子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29DB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0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每条约0.15斤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75克/条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5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BCAC0"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721B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E80B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B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马鲛段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5755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6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每条约3斤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E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0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29B8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DF0A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211A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1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黄花鱼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CFF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E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每条约0.12斤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5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D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59E6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DD3C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59A6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7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鸦片鱼头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EC58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C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200-300克/个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D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33EA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2EBD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ADA5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7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鸦片鱼头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5AD6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A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300-500克/个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C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3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E7BA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4523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2F2B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5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鸦片鱼身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94EA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5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3-4斤/条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0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F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4705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6EB4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CCAE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3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沙鱼粒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24AE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3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D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9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96CF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C323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4C8E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6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品牌免浆黑鱼片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34E0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9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250克/盒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4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4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9010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9A6A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C7B1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6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品牌免浆黑鱼片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3AA1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8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1kg*10包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7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6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7378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E9C7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52E2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E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品牌虾滑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7FEE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C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150克*30包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8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A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81C6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71B8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AB8E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B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品牌蛋饺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8736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F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165克*60包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E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0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97E6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019C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5E7F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E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咸黄山鱼段</w:t>
            </w: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7A1E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A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100克/片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8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7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519C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1DB8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ED4C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C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冰冻塔鱼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8BB4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6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200-300克/条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2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1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200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FCE2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A7FE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粉丝扇贝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5762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7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5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5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3A60B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0530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3E792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C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香螺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6993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A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4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B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D6AFA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3104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C98F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海蛎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F0DA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D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D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B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27D40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F31D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AB6C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7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鱿鱼头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35B8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5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E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3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687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5F3E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7141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4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蛤肉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46A2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6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B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E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ADA16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CFD2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21BB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C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扇贝肉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59C4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B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0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6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8D1B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3DE2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B798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6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包心鱼丸</w:t>
            </w:r>
          </w:p>
        </w:tc>
        <w:tc>
          <w:tcPr>
            <w:tcW w:w="1567" w:type="dxa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7DD8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B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1000克*10包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E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2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035C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EBDA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4BB7F">
            <w:pPr>
              <w:numPr>
                <w:ilvl w:val="0"/>
                <w:numId w:val="7"/>
              </w:numPr>
              <w:spacing w:line="240" w:lineRule="auto"/>
              <w:ind w:left="63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  <w:t>其他类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67E1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  <w:tr w14:paraId="6BF78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6FD61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1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马鲛鱼鲞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1742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符合GB 2733-2015 食品安全国家标准，鲜、冻动物性水产品，每批次货物提供必要的质量证明材料。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D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50克-65克/片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1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7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CBB7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9C26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A73F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B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鲳鱼鲞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8CF1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A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15克-20克/条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1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8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DEE4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BE5F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E924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C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带鱼鲞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274A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1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A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7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E2C7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3FC2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DF85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0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黄鱼鲞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B11B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8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60克-80克/条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D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B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C525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0BFA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6CA6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5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黄鱼鲞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46DF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B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100-150克/条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8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3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A40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9B9F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AEFB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2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丁香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EA20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66D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A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B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3C85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0520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8E91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1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干贝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4F01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375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3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37CD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C239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4FCE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D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虾皮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0E0A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E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一级淡干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E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E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DD76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ABE9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EEB9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0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咸虾皮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3A4A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8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中号 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A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9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03D2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69D5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89E0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F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A1E8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6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30克-40克/只（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一级淡干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9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8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A00D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998B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8C26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0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8B82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2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只/斤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B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8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2C75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C7AE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F5BB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0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鳗鲞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0C1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4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80-100g/条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C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3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8A58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1A34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65A6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1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鳗鱼干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A9AB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2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200克-300克/条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D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F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A8D8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B528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6DC8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E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鮸鱼干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C88B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E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淡干200-250g/条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A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3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1399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8A46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D082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3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鮸鱼片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A28E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0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咸鲜75g-100g/片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8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5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0362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14D4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93D6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8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鮸鱼鲞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FAFA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6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冻300g-500g/个　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F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4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BE1E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8E6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9696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F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熟扣肉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2103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04CB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9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B0F7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04A06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FDB2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4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白中扣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9407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93CA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6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7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A71F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0196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6EEF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D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蛤肉干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4EBC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489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C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6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7D93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180BC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1649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D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米鱼干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3CA2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E88B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9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1C8F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827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32FA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B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蜘蛛干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B845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C889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E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6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9D9B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FE1C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47221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4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羊角鱼干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EE5E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EEA5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4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2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A8CF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3B57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6A68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8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明脯干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66F9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BE55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C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A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985C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1B36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11F0F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A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蛏子干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BF06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02FF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9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F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E290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92AB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2A48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tabs>
                <w:tab w:val="left" w:pos="289"/>
              </w:tabs>
              <w:ind w:left="635" w:leftChars="0" w:hanging="425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7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水鱼干</w:t>
            </w: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7BED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655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2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7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5CE6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C4EB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1FEA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0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巴浪鱼干</w:t>
            </w: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F80C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0702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9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市斤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C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7F9A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1841D27B"/>
    <w:p w14:paraId="0088CD1F"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 w14:paraId="4751F0F4">
      <w:pPr>
        <w:spacing w:line="243" w:lineRule="auto"/>
        <w:rPr>
          <w:rFonts w:ascii="Arial"/>
          <w:sz w:val="21"/>
        </w:rPr>
      </w:pPr>
    </w:p>
    <w:p w14:paraId="11DCFF48">
      <w:pPr>
        <w:pStyle w:val="3"/>
        <w:spacing w:line="220" w:lineRule="auto"/>
        <w:ind w:left="1098"/>
        <w:rPr>
          <w:sz w:val="24"/>
          <w:szCs w:val="24"/>
        </w:rPr>
      </w:pPr>
    </w:p>
    <w:p w14:paraId="4BC6D142">
      <w:pPr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EE7EE"/>
    <w:multiLevelType w:val="singleLevel"/>
    <w:tmpl w:val="C13EE7EE"/>
    <w:lvl w:ilvl="0" w:tentative="0">
      <w:start w:val="30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D0757D13"/>
    <w:multiLevelType w:val="singleLevel"/>
    <w:tmpl w:val="D0757D13"/>
    <w:lvl w:ilvl="0" w:tentative="0">
      <w:start w:val="35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E3D7F41B"/>
    <w:multiLevelType w:val="singleLevel"/>
    <w:tmpl w:val="E3D7F41B"/>
    <w:lvl w:ilvl="0" w:tentative="0">
      <w:start w:val="68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028EF47B"/>
    <w:multiLevelType w:val="singleLevel"/>
    <w:tmpl w:val="028EF47B"/>
    <w:lvl w:ilvl="0" w:tentative="0">
      <w:start w:val="104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5">
    <w:nsid w:val="53483C19"/>
    <w:multiLevelType w:val="singleLevel"/>
    <w:tmpl w:val="53483C19"/>
    <w:lvl w:ilvl="0" w:tentative="0">
      <w:start w:val="118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abstractNum w:abstractNumId="6">
    <w:nsid w:val="655B6AD2"/>
    <w:multiLevelType w:val="singleLevel"/>
    <w:tmpl w:val="655B6AD2"/>
    <w:lvl w:ilvl="0" w:tentative="0">
      <w:start w:val="10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41D1D"/>
    <w:rsid w:val="2AC152F6"/>
    <w:rsid w:val="2E4578FA"/>
    <w:rsid w:val="434D0A4D"/>
    <w:rsid w:val="4C572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156" w:afterLines="50" w:afterAutospacing="0" w:line="576" w:lineRule="auto"/>
      <w:outlineLvl w:val="0"/>
    </w:pPr>
    <w:rPr>
      <w:rFonts w:ascii="Arial" w:hAnsi="Arial" w:eastAsia="黑体"/>
      <w:b/>
      <w:spacing w:val="20"/>
      <w:kern w:val="44"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2271</Words>
  <Characters>2613</Characters>
  <TotalTime>0</TotalTime>
  <ScaleCrop>false</ScaleCrop>
  <LinksUpToDate>false</LinksUpToDate>
  <CharactersWithSpaces>2628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2024-12-16T09:24:32Z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2052-12.1.0.19302</vt:lpwstr>
  </property>
  <property fmtid="{D5CDD505-2E9C-101B-9397-08002B2CF9AE}" pid="6" name="ICV">
    <vt:lpwstr>F435F131AD6343ABA187C94ABB4EDDF4_13</vt:lpwstr>
  </property>
</Properties>
</file>